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F2" w:rsidRDefault="00D061F2">
      <w:pPr>
        <w:rPr>
          <w:sz w:val="24"/>
        </w:rPr>
      </w:pPr>
      <w:r w:rsidRPr="00D061F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3840480" cy="1404620"/>
                <wp:effectExtent l="19050" t="1905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F2" w:rsidRPr="00D061F2" w:rsidRDefault="00D061F2" w:rsidP="00D061F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D061F2">
                              <w:rPr>
                                <w:sz w:val="52"/>
                              </w:rPr>
                              <w:t>September 12</w:t>
                            </w:r>
                            <w:r w:rsidRPr="00D061F2">
                              <w:rPr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D061F2">
                              <w:rPr>
                                <w:sz w:val="52"/>
                              </w:rPr>
                              <w:t>-14</w:t>
                            </w:r>
                            <w:r w:rsidRPr="00D061F2">
                              <w:rPr>
                                <w:sz w:val="52"/>
                                <w:vertAlign w:val="superscript"/>
                              </w:rPr>
                              <w:t>th</w:t>
                            </w:r>
                            <w:r w:rsidRPr="00D061F2">
                              <w:rPr>
                                <w:sz w:val="52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pt;width:302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miJQIAAEgEAAAOAAAAZHJzL2Uyb0RvYy54bWysVNuO0zAQfUfiHyy/06Sl3S1R09XSpQhp&#10;uUi7fMDEcRoLx2Nst0n5esZOt1QLvCDyYI094+OZc2ayuhk6zQ7SeYWm5NNJzpk0AmtldiX/+rh9&#10;teTMBzA1aDSy5Efp+c365YtVbws5wxZ1LR0jEOOL3pa8DcEWWeZFKzvwE7TSkLNB10GgrdtltYOe&#10;0DudzfL8KuvR1dahkN7T6d3o5OuE3zRShM9N42VguuSUW0irS2sV12y9gmLnwLZKnNKAf8iiA2Xo&#10;0TPUHQRge6d+g+qUcOixCROBXYZNo4RMNVA10/xZNQ8tWJlqIXK8PdPk/x+s+HT44piqSz6bXnNm&#10;oCORHuUQ2Fsc2Czy01tfUNiDpcAw0DHpnGr19h7FN88MblowO3nrHPathJrym8ab2cXVEcdHkKr/&#10;iDU9A/uACWhoXBfJIzoYoZNOx7M2MRVBh6+X83y+JJcg35Tsq1lSL4Pi6bp1PryX2LFolNyR+Ake&#10;Dvc+xHSgeAqJr3nUqt4qrdPG7aqNduwA1Cjb9KUKnoVpw3qiarm4XowU/BUjT9+fMDoVqOW16kq+&#10;PAdBEYl7Z+rUkAGUHm3KWZsTk5G8kcYwVMNJmQrrI3HqcGxtGkUyWnQ/OOuprUvuv+/BSc70B0O6&#10;vJnO53EO0ma+uCYSmbv0VJceMIKgSh44G81NSLOTGLO3pN9WJWaj0GMmp1ypXRPhp9GK83C5T1G/&#10;fgDrnwAAAP//AwBQSwMEFAAGAAgAAAAhAFBIF9fcAAAABwEAAA8AAABkcnMvZG93bnJldi54bWxM&#10;j0FvwjAMhe+T9h8iI+02UtCGWGmKJqQd4DBtMIlraExb0ThVnEL37+edtpufn/Xe52I9+k5dMXIb&#10;yMBsmoFCqoJrqTbwdXh7XILiZMnZLhAa+EaGdXl/V9jchRt94nWfaiUhxLk10KTU51pz1aC3PA09&#10;knjnEL1NImOtXbQ3CfednmfZQnvbkjQ0tsdNg9VlP3gDeNzx9nI8f3D7HnZ1HDhuN0tjHibj6wpU&#10;wjH9HcMvvqBDKUynMJBj1RmQR5KB+Yvwi7vInmQ4yeJ5loEuC/2fv/wBAAD//wMAUEsBAi0AFAAG&#10;AAgAAAAhALaDOJL+AAAA4QEAABMAAAAAAAAAAAAAAAAAAAAAAFtDb250ZW50X1R5cGVzXS54bWxQ&#10;SwECLQAUAAYACAAAACEAOP0h/9YAAACUAQAACwAAAAAAAAAAAAAAAAAvAQAAX3JlbHMvLnJlbHNQ&#10;SwECLQAUAAYACAAAACEA8N3JoiUCAABIBAAADgAAAAAAAAAAAAAAAAAuAgAAZHJzL2Uyb0RvYy54&#10;bWxQSwECLQAUAAYACAAAACEAUEgX19wAAAAHAQAADwAAAAAAAAAAAAAAAAB/BAAAZHJzL2Rvd25y&#10;ZXYueG1sUEsFBgAAAAAEAAQA8wAAAIgFAAAAAA==&#10;" strokeweight="2.25pt">
                <v:textbox style="mso-fit-shape-to-text:t">
                  <w:txbxContent>
                    <w:p w:rsidR="00D061F2" w:rsidRPr="00D061F2" w:rsidRDefault="00D061F2" w:rsidP="00D061F2">
                      <w:pPr>
                        <w:jc w:val="center"/>
                        <w:rPr>
                          <w:sz w:val="52"/>
                        </w:rPr>
                      </w:pPr>
                      <w:r w:rsidRPr="00D061F2">
                        <w:rPr>
                          <w:sz w:val="52"/>
                        </w:rPr>
                        <w:t>September 12</w:t>
                      </w:r>
                      <w:r w:rsidRPr="00D061F2">
                        <w:rPr>
                          <w:sz w:val="52"/>
                          <w:vertAlign w:val="superscript"/>
                        </w:rPr>
                        <w:t>th</w:t>
                      </w:r>
                      <w:r w:rsidRPr="00D061F2">
                        <w:rPr>
                          <w:sz w:val="52"/>
                        </w:rPr>
                        <w:t>-14</w:t>
                      </w:r>
                      <w:r w:rsidRPr="00D061F2">
                        <w:rPr>
                          <w:sz w:val="52"/>
                          <w:vertAlign w:val="superscript"/>
                        </w:rPr>
                        <w:t>th</w:t>
                      </w:r>
                      <w:r w:rsidRPr="00D061F2">
                        <w:rPr>
                          <w:sz w:val="52"/>
                        </w:rPr>
                        <w:t>,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3B2F" wp14:editId="70DB6119">
                <wp:simplePos x="0" y="0"/>
                <wp:positionH relativeFrom="page">
                  <wp:posOffset>133350</wp:posOffset>
                </wp:positionH>
                <wp:positionV relativeFrom="paragraph">
                  <wp:posOffset>-619125</wp:posOffset>
                </wp:positionV>
                <wp:extent cx="7534275" cy="1223645"/>
                <wp:effectExtent l="19050" t="19050" r="47625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2236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061F2" w:rsidRPr="00D061F2" w:rsidRDefault="00D061F2" w:rsidP="00D061F2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1F2"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VKR Appreciation Weekend!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3B2F" id="Text Box 1" o:spid="_x0000_s1027" type="#_x0000_t202" style="position:absolute;margin-left:10.5pt;margin-top:-48.75pt;width:593.2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u6XAIAALQEAAAOAAAAZHJzL2Uyb0RvYy54bWysVMFu2zAMvQ/YPwi6r07cuOmMOkXWosOA&#10;ri2QDj0rspwYkERNUmJ3Xz9SdtKg22lYDopEPlHk46Ovrnuj2V750IKt+PRswpmyEurWbir+4/nu&#10;0yVnIQpbCw1WVfxVBX69+PjhqnOlymELulaeYRAbys5VfBujK7MsyK0yIpyBUxadDXgjIh79Jqu9&#10;6DC60Vk+mVxkHfjaeZAqBLTeDk6+SPGbRsn42DRBRaYrjrnFtPq0rmnNFlei3Hjhtq0c0xD/kIUR&#10;rcVHj6FuRRRs59s/QplWegjQxDMJJoOmaaVKNWA108m7alZb4VSqBckJ7khT+H9h5cP+ybO2xt5x&#10;ZoXBFj2rPrIv0LMpsdO5UCJo5RAWezQTcrQHNFLRfeMN/WM5DP3I8+uRWwom0Tgvzmf5vOBMom+a&#10;5+cXs4LiZG/XnQ/xqwLDaFNxj81LnIr9fYgD9ACh1yzctVqjXZTasq7ixXxaTNKNALqtyUvOpCV1&#10;oz3bC1TBepMnjN6Z71APtmKCvzGbIzzldhIJM9WWAqqkqzEn4mfggXaxX/cjmyNHa6hfkToPg/SC&#10;k3ctlncvQnwSHrWGbOH8xEdcGg1YBow7zrbgf/3NTniUAHo561C7FQ8/d8IrzvQ3i+L4PJ3NSOzp&#10;MCvmOR78qWd96rE7cwNIDAoAs0tbwkd92DYezAuO2ZJeRZewEt+ueDxsb+IwUTimUi2XCYTydiLe&#10;25WTFJp4o+Y99y/Cu7HDEcXxAAeVi/Jdowcs3bSw3EVo2qQC4nlgFTtEBxyN1KtxjGn2Ts8J9fax&#10;WfwGAAD//wMAUEsDBBQABgAIAAAAIQB8uAoA3wAAAAoBAAAPAAAAZHJzL2Rvd25yZXYueG1sTI9R&#10;S8MwFIXfBf9DuIIvY0tXmNra2zEExT3aiuBb2sSm2NyUJFu7f2/65N7O5RzO/U6xn83Azsr53hLC&#10;dpMAU9Ra2VOH8Fm/rp+A+SBIisGSQrgoD/vy9qYQubQTfahzFToWS8jnAkGHMOac+1YrI/zGjoqi&#10;92OdESGeruPSiSmWm4GnSfLAjegpftBiVC9atb/VySC812+VPnzXX01zvIRjplfcTSvE+7v58Aws&#10;qDn8h2HBj+hQRqbGnkh6NiCk2zglIKyzxx2wJZAmi2oQsl0KvCz49YTyDwAA//8DAFBLAQItABQA&#10;BgAIAAAAIQC2gziS/gAAAOEBAAATAAAAAAAAAAAAAAAAAAAAAABbQ29udGVudF9UeXBlc10ueG1s&#10;UEsBAi0AFAAGAAgAAAAhADj9If/WAAAAlAEAAAsAAAAAAAAAAAAAAAAALwEAAF9yZWxzLy5yZWxz&#10;UEsBAi0AFAAGAAgAAAAhAHRju7pcAgAAtAQAAA4AAAAAAAAAAAAAAAAALgIAAGRycy9lMm9Eb2Mu&#10;eG1sUEsBAi0AFAAGAAgAAAAhAHy4CgDfAAAACgEAAA8AAAAAAAAAAAAAAAAAtgQAAGRycy9kb3du&#10;cmV2LnhtbFBLBQYAAAAABAAEAPMAAADCBQAAAAA=&#10;" filled="f" strokecolor="#747070 [1614]" strokeweight="4.5pt">
                <v:fill o:detectmouseclick="t"/>
                <v:textbox>
                  <w:txbxContent>
                    <w:p w:rsidR="00D061F2" w:rsidRPr="00D061F2" w:rsidRDefault="00D061F2" w:rsidP="00D061F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61F2">
                        <w:rPr>
                          <w:b/>
                          <w:color w:val="FFFF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VKR Appreciation Weekend!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61F2" w:rsidRPr="00D061F2" w:rsidRDefault="00D061F2" w:rsidP="00D061F2">
      <w:pPr>
        <w:rPr>
          <w:sz w:val="24"/>
        </w:rPr>
      </w:pPr>
    </w:p>
    <w:p w:rsidR="00D061F2" w:rsidRPr="00D061F2" w:rsidRDefault="00D061F2" w:rsidP="00D061F2">
      <w:pPr>
        <w:rPr>
          <w:sz w:val="24"/>
        </w:rPr>
      </w:pPr>
    </w:p>
    <w:p w:rsidR="00D061F2" w:rsidRPr="00D061F2" w:rsidRDefault="00D061F2" w:rsidP="00D061F2">
      <w:pPr>
        <w:rPr>
          <w:sz w:val="24"/>
        </w:rPr>
      </w:pPr>
    </w:p>
    <w:p w:rsidR="00AF7DC8" w:rsidRDefault="00D061F2" w:rsidP="00D061F2">
      <w:pPr>
        <w:rPr>
          <w:rFonts w:ascii="Lucida Handwriting" w:hAnsi="Lucida Handwriting"/>
          <w:sz w:val="48"/>
        </w:rPr>
      </w:pPr>
      <w:bookmarkStart w:id="0" w:name="_GoBack"/>
      <w:bookmarkEnd w:id="0"/>
      <w:r>
        <w:rPr>
          <w:rFonts w:ascii="Lucida Handwriting" w:hAnsi="Lucida Handwriting"/>
          <w:sz w:val="48"/>
        </w:rPr>
        <w:t>Activities Include the following:</w:t>
      </w:r>
    </w:p>
    <w:p w:rsidR="009F43D4" w:rsidRDefault="00F66DD7" w:rsidP="00D061F2">
      <w:pPr>
        <w:rPr>
          <w:rFonts w:ascii="Century Gothic" w:hAnsi="Century Gothic"/>
          <w:sz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2FB224" wp14:editId="25D1DEF4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101954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98" y="21120"/>
                <wp:lineTo x="21398" y="0"/>
                <wp:lineTo x="0" y="0"/>
              </wp:wrapPolygon>
            </wp:wrapTight>
            <wp:docPr id="7" name="irc_mi" descr="http://media-cache-cd0.pinimg.com/736x/7e/17/d0/7e17d0dd24700012ae10c4acd4007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cd0.pinimg.com/736x/7e/17/d0/7e17d0dd24700012ae10c4acd40071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5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1F2" w:rsidRPr="009F43D4">
        <w:rPr>
          <w:rFonts w:ascii="Century Gothic" w:hAnsi="Century Gothic"/>
          <w:b/>
          <w:sz w:val="40"/>
          <w:szCs w:val="40"/>
          <w:u w:val="single"/>
        </w:rPr>
        <w:t>Friday, September 12</w:t>
      </w:r>
      <w:r w:rsidR="00D061F2" w:rsidRPr="009F43D4">
        <w:rPr>
          <w:rFonts w:ascii="Century Gothic" w:hAnsi="Century Gothic"/>
          <w:b/>
          <w:sz w:val="40"/>
          <w:szCs w:val="40"/>
          <w:u w:val="single"/>
          <w:vertAlign w:val="superscript"/>
        </w:rPr>
        <w:t>th</w:t>
      </w:r>
      <w:r w:rsidR="00D061F2" w:rsidRPr="009F43D4">
        <w:rPr>
          <w:rFonts w:ascii="Century Gothic" w:hAnsi="Century Gothic"/>
          <w:sz w:val="40"/>
          <w:szCs w:val="40"/>
        </w:rPr>
        <w:t>:</w:t>
      </w:r>
      <w:r w:rsidR="00D061F2">
        <w:rPr>
          <w:rFonts w:ascii="Century Gothic" w:hAnsi="Century Gothic"/>
          <w:sz w:val="44"/>
        </w:rPr>
        <w:t xml:space="preserve"> </w:t>
      </w:r>
    </w:p>
    <w:p w:rsidR="00D061F2" w:rsidRPr="009F43D4" w:rsidRDefault="00D061F2" w:rsidP="00F66DD7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</w:rPr>
      </w:pPr>
      <w:r w:rsidRPr="009F43D4">
        <w:rPr>
          <w:rFonts w:ascii="Century Gothic" w:hAnsi="Century Gothic"/>
          <w:sz w:val="36"/>
        </w:rPr>
        <w:t>Complimentary S’mores 6:30-8pm</w:t>
      </w:r>
    </w:p>
    <w:p w:rsidR="00F66DD7" w:rsidRDefault="00F66DD7" w:rsidP="00D061F2">
      <w:pPr>
        <w:rPr>
          <w:rFonts w:ascii="Century Gothic" w:hAnsi="Century Gothic"/>
          <w:b/>
          <w:sz w:val="40"/>
          <w:u w:val="single"/>
        </w:rPr>
      </w:pPr>
    </w:p>
    <w:p w:rsidR="009F43D4" w:rsidRDefault="00F66DD7" w:rsidP="00D061F2">
      <w:pPr>
        <w:rPr>
          <w:rFonts w:ascii="Century Gothic" w:hAnsi="Century Gothic"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B94C70" wp14:editId="50B6195D">
            <wp:simplePos x="0" y="0"/>
            <wp:positionH relativeFrom="column">
              <wp:posOffset>4543425</wp:posOffset>
            </wp:positionH>
            <wp:positionV relativeFrom="paragraph">
              <wp:posOffset>311150</wp:posOffset>
            </wp:positionV>
            <wp:extent cx="75247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327" y="21119"/>
                <wp:lineTo x="21327" y="0"/>
                <wp:lineTo x="0" y="0"/>
              </wp:wrapPolygon>
            </wp:wrapTight>
            <wp:docPr id="3" name="irc_mi" descr="http://www.alexandershen.com/storage/post-images/corndog.jpg?__SQUARESPACE_CACHEVERSION=134322843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exandershen.com/storage/post-images/corndog.jpg?__SQUARESPACE_CACHEVERSION=13432284344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F2" w:rsidRPr="009F43D4">
        <w:rPr>
          <w:rFonts w:ascii="Century Gothic" w:hAnsi="Century Gothic"/>
          <w:b/>
          <w:sz w:val="40"/>
          <w:u w:val="single"/>
        </w:rPr>
        <w:t>Saturday, September 13</w:t>
      </w:r>
      <w:r w:rsidR="00D061F2" w:rsidRPr="009F43D4">
        <w:rPr>
          <w:rFonts w:ascii="Century Gothic" w:hAnsi="Century Gothic"/>
          <w:b/>
          <w:sz w:val="40"/>
          <w:u w:val="single"/>
          <w:vertAlign w:val="superscript"/>
        </w:rPr>
        <w:t>th</w:t>
      </w:r>
      <w:r w:rsidR="00D061F2" w:rsidRPr="009F43D4">
        <w:rPr>
          <w:rFonts w:ascii="Century Gothic" w:hAnsi="Century Gothic"/>
          <w:sz w:val="40"/>
        </w:rPr>
        <w:t xml:space="preserve">: </w:t>
      </w:r>
    </w:p>
    <w:p w:rsidR="00D061F2" w:rsidRPr="009F43D4" w:rsidRDefault="00D061F2" w:rsidP="009F43D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9F43D4">
        <w:rPr>
          <w:rFonts w:ascii="Century Gothic" w:hAnsi="Century Gothic"/>
          <w:sz w:val="36"/>
        </w:rPr>
        <w:t xml:space="preserve">VKR Appreciation Lunch </w:t>
      </w:r>
      <w:r w:rsidR="007C2DE0" w:rsidRPr="009F43D4">
        <w:rPr>
          <w:rFonts w:ascii="Century Gothic" w:hAnsi="Century Gothic"/>
          <w:sz w:val="36"/>
        </w:rPr>
        <w:t>12-2pm by donation (Corn dogs, chips, and a beverage)</w:t>
      </w:r>
    </w:p>
    <w:p w:rsidR="009F43D4" w:rsidRDefault="009F43D4" w:rsidP="009F43D4">
      <w:pPr>
        <w:pStyle w:val="ListParagraph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E639F4" wp14:editId="4949F332">
            <wp:simplePos x="0" y="0"/>
            <wp:positionH relativeFrom="column">
              <wp:posOffset>438150</wp:posOffset>
            </wp:positionH>
            <wp:positionV relativeFrom="paragraph">
              <wp:posOffset>8890</wp:posOffset>
            </wp:positionV>
            <wp:extent cx="828675" cy="833195"/>
            <wp:effectExtent l="0" t="0" r="0" b="5080"/>
            <wp:wrapTight wrapText="bothSides">
              <wp:wrapPolygon edited="0">
                <wp:start x="0" y="0"/>
                <wp:lineTo x="0" y="21238"/>
                <wp:lineTo x="20855" y="21238"/>
                <wp:lineTo x="20855" y="0"/>
                <wp:lineTo x="0" y="0"/>
              </wp:wrapPolygon>
            </wp:wrapTight>
            <wp:docPr id="4" name="irc_mi" descr="http://school.discoveryeducation.com/clipart/images/icec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icecre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DE0" w:rsidRPr="009F43D4" w:rsidRDefault="007C2DE0" w:rsidP="009F43D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9F43D4">
        <w:rPr>
          <w:rFonts w:ascii="Century Gothic" w:hAnsi="Century Gothic"/>
          <w:sz w:val="36"/>
        </w:rPr>
        <w:t>Ice cream Social 3-4 for $1</w:t>
      </w:r>
    </w:p>
    <w:p w:rsidR="009F43D4" w:rsidRDefault="009F43D4" w:rsidP="009F43D4">
      <w:pPr>
        <w:pStyle w:val="ListParagraph"/>
        <w:rPr>
          <w:rFonts w:ascii="Century Gothic" w:hAnsi="Century Gothic"/>
          <w:sz w:val="36"/>
        </w:rPr>
      </w:pPr>
    </w:p>
    <w:p w:rsidR="007C2DE0" w:rsidRPr="009F43D4" w:rsidRDefault="00F66DD7" w:rsidP="009F43D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10F3C5" wp14:editId="39647FAB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5326"/>
                <wp:lineTo x="5918" y="9468"/>
                <wp:lineTo x="592" y="18937"/>
                <wp:lineTo x="0" y="21304"/>
                <wp:lineTo x="21304" y="21304"/>
                <wp:lineTo x="21304" y="17753"/>
                <wp:lineTo x="15386" y="9468"/>
                <wp:lineTo x="21304" y="592"/>
                <wp:lineTo x="21304" y="0"/>
                <wp:lineTo x="0" y="0"/>
              </wp:wrapPolygon>
            </wp:wrapTight>
            <wp:docPr id="5" name="irc_mi" descr="http://www.misskatecuttables.com/uploads/shopping_cart/7421/large_roasting-marshmall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sskatecuttables.com/uploads/shopping_cart/7421/large_roasting-marshmallow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E0" w:rsidRPr="009F43D4">
        <w:rPr>
          <w:rFonts w:ascii="Century Gothic" w:hAnsi="Century Gothic"/>
          <w:sz w:val="36"/>
        </w:rPr>
        <w:t>Complimentary S’mores 6:30-8</w:t>
      </w:r>
    </w:p>
    <w:p w:rsidR="009F43D4" w:rsidRDefault="007C2DE0" w:rsidP="00D061F2">
      <w:pPr>
        <w:rPr>
          <w:rFonts w:ascii="Century Gothic" w:hAnsi="Century Gothic"/>
          <w:sz w:val="40"/>
        </w:rPr>
      </w:pPr>
      <w:r w:rsidRPr="009F43D4">
        <w:rPr>
          <w:rFonts w:ascii="Century Gothic" w:hAnsi="Century Gothic"/>
          <w:b/>
          <w:sz w:val="40"/>
          <w:u w:val="single"/>
        </w:rPr>
        <w:t>Sunday, September 14</w:t>
      </w:r>
      <w:r w:rsidRPr="009F43D4">
        <w:rPr>
          <w:rFonts w:ascii="Century Gothic" w:hAnsi="Century Gothic"/>
          <w:b/>
          <w:sz w:val="40"/>
          <w:u w:val="single"/>
          <w:vertAlign w:val="superscript"/>
        </w:rPr>
        <w:t>th</w:t>
      </w:r>
      <w:r w:rsidRPr="009F43D4">
        <w:rPr>
          <w:rFonts w:ascii="Century Gothic" w:hAnsi="Century Gothic"/>
          <w:sz w:val="40"/>
        </w:rPr>
        <w:t>:</w:t>
      </w:r>
    </w:p>
    <w:p w:rsidR="007C2DE0" w:rsidRPr="00F66DD7" w:rsidRDefault="00F66DD7" w:rsidP="009F43D4">
      <w:pPr>
        <w:pStyle w:val="ListParagraph"/>
        <w:numPr>
          <w:ilvl w:val="0"/>
          <w:numId w:val="3"/>
        </w:numPr>
        <w:rPr>
          <w:rFonts w:ascii="Century Gothic" w:hAnsi="Century Gothic"/>
          <w:sz w:val="34"/>
          <w:szCs w:val="34"/>
        </w:rPr>
      </w:pPr>
      <w:r w:rsidRPr="00F66DD7">
        <w:rPr>
          <w:noProof/>
          <w:sz w:val="34"/>
          <w:szCs w:val="34"/>
        </w:rPr>
        <w:drawing>
          <wp:anchor distT="0" distB="0" distL="114300" distR="114300" simplePos="0" relativeHeight="251665408" behindDoc="1" locked="0" layoutInCell="1" allowOverlap="1" wp14:anchorId="1958CAE8" wp14:editId="7E6CDA34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9527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61" y="21453"/>
                <wp:lineTo x="21461" y="0"/>
                <wp:lineTo x="0" y="0"/>
              </wp:wrapPolygon>
            </wp:wrapTight>
            <wp:docPr id="6" name="irc_mi" descr="http://www.rcl580.ca/wp-content/uploads/2014/06/pancake-breakf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cl580.ca/wp-content/uploads/2014/06/pancake-breakf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E0" w:rsidRPr="00F66DD7">
        <w:rPr>
          <w:rFonts w:ascii="Century Gothic" w:hAnsi="Century Gothic"/>
          <w:sz w:val="34"/>
          <w:szCs w:val="34"/>
        </w:rPr>
        <w:t>Pancake Breakfast with a healthy serving of pancakes and fresh sausage for $3.50 from 8-10</w:t>
      </w:r>
    </w:p>
    <w:sectPr w:rsidR="007C2DE0" w:rsidRPr="00F6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849"/>
    <w:multiLevelType w:val="hybridMultilevel"/>
    <w:tmpl w:val="3D72CAAA"/>
    <w:lvl w:ilvl="0" w:tplc="70F62B44">
      <w:start w:val="1"/>
      <w:numFmt w:val="bullet"/>
      <w:lvlText w:val="→"/>
      <w:lvlJc w:val="left"/>
      <w:pPr>
        <w:ind w:left="252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6578C8"/>
    <w:multiLevelType w:val="hybridMultilevel"/>
    <w:tmpl w:val="CF8CB832"/>
    <w:lvl w:ilvl="0" w:tplc="70F62B44">
      <w:start w:val="1"/>
      <w:numFmt w:val="bullet"/>
      <w:lvlText w:val="→"/>
      <w:lvlJc w:val="left"/>
      <w:pPr>
        <w:ind w:left="72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2F70"/>
    <w:multiLevelType w:val="hybridMultilevel"/>
    <w:tmpl w:val="257EBC06"/>
    <w:lvl w:ilvl="0" w:tplc="70F62B44">
      <w:start w:val="1"/>
      <w:numFmt w:val="bullet"/>
      <w:lvlText w:val="→"/>
      <w:lvlJc w:val="left"/>
      <w:pPr>
        <w:ind w:left="72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8375D"/>
    <w:multiLevelType w:val="hybridMultilevel"/>
    <w:tmpl w:val="4AD4F564"/>
    <w:lvl w:ilvl="0" w:tplc="70F62B44">
      <w:start w:val="1"/>
      <w:numFmt w:val="bullet"/>
      <w:lvlText w:val="→"/>
      <w:lvlJc w:val="left"/>
      <w:pPr>
        <w:ind w:left="180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2"/>
    <w:rsid w:val="007C2DE0"/>
    <w:rsid w:val="009F43D4"/>
    <w:rsid w:val="00AF7DC8"/>
    <w:rsid w:val="00D061F2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17551-84E6-4DEF-A917-5D99937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Falotico</dc:creator>
  <cp:keywords/>
  <dc:description/>
  <cp:lastModifiedBy>McKenzie Falotico</cp:lastModifiedBy>
  <cp:revision>1</cp:revision>
  <dcterms:created xsi:type="dcterms:W3CDTF">2014-08-29T14:02:00Z</dcterms:created>
  <dcterms:modified xsi:type="dcterms:W3CDTF">2014-08-29T14:38:00Z</dcterms:modified>
</cp:coreProperties>
</file>